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77" w:rsidRDefault="002A0277" w:rsidP="008564F5">
      <w:pPr>
        <w:spacing w:after="12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</w:p>
    <w:p w:rsidR="004556C3" w:rsidRPr="004556C3" w:rsidRDefault="004556C3" w:rsidP="008564F5">
      <w:pPr>
        <w:spacing w:after="12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8564F5">
      <w:pPr>
        <w:tabs>
          <w:tab w:val="left" w:pos="10980"/>
        </w:tabs>
        <w:spacing w:after="12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пр.Декабристов,д.</w:t>
      </w:r>
      <w:r w:rsidR="000440D1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8564F5">
      <w:pPr>
        <w:spacing w:after="12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</w:t>
      </w:r>
      <w:proofErr w:type="spellStart"/>
      <w:r w:rsidR="002A0277">
        <w:rPr>
          <w:rFonts w:ascii="Times New Roman" w:hAnsi="Times New Roman" w:cs="Times New Roman"/>
          <w:sz w:val="24"/>
          <w:szCs w:val="24"/>
          <w:lang w:val="ru-RU"/>
        </w:rPr>
        <w:t>Грязев</w:t>
      </w:r>
      <w:proofErr w:type="spellEnd"/>
      <w:r w:rsidR="002A0277">
        <w:rPr>
          <w:rFonts w:ascii="Times New Roman" w:hAnsi="Times New Roman" w:cs="Times New Roman"/>
          <w:sz w:val="24"/>
          <w:szCs w:val="24"/>
          <w:lang w:val="ru-RU"/>
        </w:rPr>
        <w:t xml:space="preserve"> В.В</w:t>
      </w:r>
      <w:r w:rsidR="00B705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8564F5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6A33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503E2A">
        <w:rPr>
          <w:b/>
          <w:lang w:val="ru-RU"/>
        </w:rPr>
        <w:t>1</w:t>
      </w:r>
      <w:r w:rsidRPr="00A15DC7">
        <w:rPr>
          <w:b/>
          <w:lang w:val="ru-RU"/>
        </w:rPr>
        <w:t xml:space="preserve"> г. в многоквартирном доме,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RPr="008564F5" w:rsidTr="00A15DC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Предварительная стоимость работ</w:t>
            </w:r>
          </w:p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8564F5" w:rsidRDefault="00C13A0B" w:rsidP="00266D21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Начисления по т/</w:t>
            </w:r>
            <w:proofErr w:type="spellStart"/>
            <w:proofErr w:type="gramStart"/>
            <w:r w:rsidRPr="008564F5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8564F5">
              <w:rPr>
                <w:b/>
                <w:sz w:val="20"/>
                <w:lang w:val="ru-RU"/>
              </w:rPr>
              <w:t xml:space="preserve"> за год</w:t>
            </w:r>
          </w:p>
          <w:p w:rsidR="00C13A0B" w:rsidRPr="008564F5" w:rsidRDefault="00C13A0B" w:rsidP="00266D21">
            <w:pPr>
              <w:spacing w:after="0" w:line="100" w:lineRule="atLeast"/>
              <w:jc w:val="center"/>
              <w:rPr>
                <w:sz w:val="20"/>
              </w:rPr>
            </w:pPr>
            <w:r w:rsidRPr="008564F5">
              <w:rPr>
                <w:b/>
                <w:sz w:val="20"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8564F5" w:rsidRDefault="00C13A0B" w:rsidP="008564F5">
            <w:pPr>
              <w:spacing w:after="0" w:line="100" w:lineRule="atLeast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8564F5">
              <w:rPr>
                <w:rFonts w:cs="font290"/>
                <w:b/>
                <w:sz w:val="20"/>
              </w:rPr>
              <w:t>Собираемость</w:t>
            </w:r>
            <w:proofErr w:type="spellEnd"/>
            <w:r w:rsidRPr="008564F5">
              <w:rPr>
                <w:rFonts w:cs="font290"/>
                <w:b/>
                <w:sz w:val="20"/>
              </w:rPr>
              <w:t xml:space="preserve"> </w:t>
            </w:r>
            <w:proofErr w:type="spellStart"/>
            <w:r w:rsidRPr="008564F5">
              <w:rPr>
                <w:rFonts w:cs="font290"/>
                <w:b/>
                <w:sz w:val="20"/>
              </w:rPr>
              <w:t>средств</w:t>
            </w:r>
            <w:proofErr w:type="spellEnd"/>
            <w:r w:rsidRPr="008564F5">
              <w:rPr>
                <w:rFonts w:cs="font290"/>
                <w:b/>
                <w:sz w:val="20"/>
              </w:rPr>
              <w:t xml:space="preserve"> в %</w:t>
            </w:r>
          </w:p>
        </w:tc>
      </w:tr>
      <w:tr w:rsidR="002A0277" w:rsidRPr="00B31AA3" w:rsidTr="00486D5B">
        <w:trPr>
          <w:trHeight w:val="879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277" w:rsidRPr="008564F5" w:rsidRDefault="002A0277" w:rsidP="00266D21">
            <w:pPr>
              <w:spacing w:after="0" w:line="100" w:lineRule="atLeast"/>
              <w:ind w:right="-151"/>
              <w:rPr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Декабристов, 12а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8564F5" w:rsidRDefault="002A0277" w:rsidP="00266D21">
            <w:pPr>
              <w:spacing w:after="0" w:line="100" w:lineRule="atLeast"/>
              <w:rPr>
                <w:sz w:val="20"/>
                <w:lang w:val="ru-RU"/>
              </w:rPr>
            </w:pPr>
            <w:r w:rsidRPr="008564F5">
              <w:rPr>
                <w:sz w:val="20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8564F5" w:rsidRDefault="002A0277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2A0277" w:rsidRDefault="00C9770E" w:rsidP="00266D21">
            <w:pPr>
              <w:spacing w:after="0" w:line="100" w:lineRule="atLeast"/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8</w:t>
            </w:r>
            <w:r w:rsidR="002A0277" w:rsidRPr="002A0277">
              <w:rPr>
                <w:color w:val="000000" w:themeColor="text1"/>
                <w:sz w:val="20"/>
                <w:lang w:val="ru-RU"/>
              </w:rPr>
              <w:t>5</w:t>
            </w:r>
            <w:r w:rsidR="002A0277">
              <w:rPr>
                <w:color w:val="000000" w:themeColor="text1"/>
                <w:sz w:val="20"/>
                <w:lang w:val="ru-RU"/>
              </w:rPr>
              <w:t> </w:t>
            </w:r>
            <w:r w:rsidR="002A0277" w:rsidRPr="002A0277">
              <w:rPr>
                <w:color w:val="000000" w:themeColor="text1"/>
                <w:sz w:val="20"/>
                <w:lang w:val="ru-RU"/>
              </w:rPr>
              <w:t>000</w:t>
            </w:r>
            <w:r w:rsidR="002A0277">
              <w:rPr>
                <w:color w:val="000000" w:themeColor="text1"/>
                <w:sz w:val="20"/>
                <w:lang w:val="ru-RU"/>
              </w:rPr>
              <w:t>,00</w:t>
            </w:r>
            <w:r w:rsidR="002A0277" w:rsidRPr="002A0277">
              <w:rPr>
                <w:color w:val="000000" w:themeColor="text1"/>
                <w:sz w:val="20"/>
                <w:lang w:val="ru-RU"/>
              </w:rPr>
              <w:t xml:space="preserve"> </w:t>
            </w:r>
          </w:p>
          <w:p w:rsidR="002A0277" w:rsidRPr="002A0277" w:rsidRDefault="002A0277" w:rsidP="00266D21">
            <w:pPr>
              <w:spacing w:after="0" w:line="100" w:lineRule="atLeast"/>
              <w:jc w:val="center"/>
              <w:rPr>
                <w:color w:val="000000" w:themeColor="text1"/>
                <w:sz w:val="20"/>
                <w:lang w:val="ru-RU"/>
              </w:rPr>
            </w:pPr>
          </w:p>
          <w:p w:rsidR="002A0277" w:rsidRPr="002A0277" w:rsidRDefault="002A0277" w:rsidP="00266D21">
            <w:pPr>
              <w:spacing w:after="0" w:line="100" w:lineRule="atLeast"/>
              <w:jc w:val="center"/>
              <w:rPr>
                <w:color w:val="000000" w:themeColor="text1"/>
                <w:sz w:val="20"/>
                <w:lang w:val="ru-RU"/>
              </w:rPr>
            </w:pPr>
          </w:p>
          <w:p w:rsidR="002A0277" w:rsidRPr="002A0277" w:rsidRDefault="002A0277" w:rsidP="00266D21">
            <w:pPr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2A0277" w:rsidRDefault="002A0277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течени</w:t>
            </w:r>
            <w:proofErr w:type="gramStart"/>
            <w:r>
              <w:rPr>
                <w:sz w:val="20"/>
                <w:lang w:val="ru-RU"/>
              </w:rPr>
              <w:t>и</w:t>
            </w:r>
            <w:proofErr w:type="gramEnd"/>
            <w:r>
              <w:rPr>
                <w:sz w:val="20"/>
                <w:lang w:val="ru-RU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277" w:rsidRPr="002A0277" w:rsidRDefault="002A0277" w:rsidP="008564F5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  <w:r w:rsidRPr="002A0277">
              <w:rPr>
                <w:sz w:val="20"/>
                <w:lang w:val="ru-RU"/>
              </w:rPr>
              <w:t>199 948,56</w:t>
            </w:r>
          </w:p>
          <w:p w:rsidR="002A0277" w:rsidRPr="002A0277" w:rsidRDefault="002A0277" w:rsidP="008564F5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77" w:rsidRPr="008564F5" w:rsidRDefault="002A0277" w:rsidP="00266D21">
            <w:pPr>
              <w:snapToGrid w:val="0"/>
              <w:spacing w:after="0" w:line="100" w:lineRule="atLeast"/>
              <w:jc w:val="both"/>
              <w:rPr>
                <w:sz w:val="20"/>
                <w:lang w:val="ru-RU"/>
              </w:rPr>
            </w:pPr>
          </w:p>
        </w:tc>
      </w:tr>
      <w:tr w:rsidR="002A0277" w:rsidRPr="008564F5" w:rsidTr="00486D5B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0277" w:rsidRPr="008564F5" w:rsidRDefault="002A0277" w:rsidP="00266D21">
            <w:pPr>
              <w:snapToGrid w:val="0"/>
              <w:spacing w:after="0" w:line="100" w:lineRule="atLeast"/>
              <w:ind w:right="-151"/>
              <w:rPr>
                <w:b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882E08">
            <w:pPr>
              <w:snapToGrid w:val="0"/>
              <w:spacing w:line="100" w:lineRule="atLeast"/>
              <w:rPr>
                <w:sz w:val="20"/>
                <w:lang w:val="ru-RU"/>
              </w:rPr>
            </w:pPr>
            <w:r w:rsidRPr="008564F5">
              <w:rPr>
                <w:sz w:val="20"/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EC1848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  <w:proofErr w:type="gramStart"/>
            <w:r w:rsidRPr="008564F5">
              <w:rPr>
                <w:sz w:val="20"/>
                <w:lang w:val="ru-RU"/>
              </w:rPr>
              <w:t>м</w:t>
            </w:r>
            <w:proofErr w:type="gramEnd"/>
            <w:r w:rsidRPr="008564F5">
              <w:rPr>
                <w:sz w:val="20"/>
                <w:lang w:val="ru-RU"/>
              </w:rPr>
              <w:t>/час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2A0277" w:rsidRDefault="002A0277" w:rsidP="006A3376">
            <w:pPr>
              <w:spacing w:after="0" w:line="100" w:lineRule="atLeast"/>
              <w:jc w:val="center"/>
              <w:rPr>
                <w:sz w:val="20"/>
                <w:lang w:val="ru-RU"/>
              </w:rPr>
            </w:pPr>
            <w:r w:rsidRPr="002A0277">
              <w:rPr>
                <w:sz w:val="20"/>
                <w:lang w:val="ru-RU"/>
              </w:rPr>
              <w:t>40</w:t>
            </w:r>
            <w:r>
              <w:rPr>
                <w:sz w:val="20"/>
                <w:lang w:val="ru-RU"/>
              </w:rPr>
              <w:t> </w:t>
            </w:r>
            <w:r w:rsidRPr="002A0277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>,00</w:t>
            </w:r>
            <w:r w:rsidRPr="002A02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2A0277" w:rsidRDefault="002A0277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  <w:r w:rsidRPr="002A0277">
              <w:rPr>
                <w:sz w:val="20"/>
                <w:lang w:val="ru-RU"/>
              </w:rPr>
              <w:t>зимний период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277" w:rsidRPr="002A0277" w:rsidRDefault="002A0277" w:rsidP="00266D21">
            <w:pPr>
              <w:snapToGrid w:val="0"/>
              <w:spacing w:after="0" w:line="10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0277" w:rsidRPr="008564F5" w:rsidRDefault="002A0277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</w:tr>
      <w:tr w:rsidR="002A0277" w:rsidRPr="008564F5" w:rsidTr="00486D5B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0277" w:rsidRPr="008564F5" w:rsidRDefault="002A0277" w:rsidP="00266D21">
            <w:pPr>
              <w:snapToGrid w:val="0"/>
              <w:spacing w:after="0" w:line="100" w:lineRule="atLeast"/>
              <w:ind w:right="-151"/>
              <w:rPr>
                <w:b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A15DC7">
            <w:pPr>
              <w:snapToGrid w:val="0"/>
              <w:spacing w:line="100" w:lineRule="atLeast"/>
              <w:rPr>
                <w:sz w:val="20"/>
                <w:lang w:val="ru-RU"/>
              </w:rPr>
            </w:pPr>
            <w:r w:rsidRPr="008564F5">
              <w:rPr>
                <w:sz w:val="20"/>
                <w:lang w:val="ru-RU"/>
              </w:rPr>
              <w:t>Изготовление и установка козырька над воздуховодом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266D21">
            <w:pPr>
              <w:snapToGrid w:val="0"/>
              <w:spacing w:line="100" w:lineRule="atLeast"/>
              <w:jc w:val="center"/>
              <w:rPr>
                <w:sz w:val="20"/>
                <w:lang w:val="ru-RU"/>
              </w:rPr>
            </w:pPr>
            <w:r w:rsidRPr="008564F5">
              <w:rPr>
                <w:sz w:val="20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2A0277" w:rsidRDefault="002A0277" w:rsidP="00266D21">
            <w:pPr>
              <w:spacing w:line="100" w:lineRule="atLeast"/>
              <w:jc w:val="center"/>
              <w:rPr>
                <w:sz w:val="20"/>
                <w:lang w:val="ru-RU"/>
              </w:rPr>
            </w:pPr>
            <w:r w:rsidRPr="002A0277">
              <w:rPr>
                <w:sz w:val="20"/>
                <w:lang w:val="ru-RU"/>
              </w:rPr>
              <w:t>50</w:t>
            </w:r>
            <w:r>
              <w:rPr>
                <w:sz w:val="20"/>
                <w:lang w:val="ru-RU"/>
              </w:rPr>
              <w:t> </w:t>
            </w:r>
            <w:r w:rsidRPr="002A0277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2A0277" w:rsidRDefault="002A0277" w:rsidP="00322498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2,3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277" w:rsidRPr="002A0277" w:rsidRDefault="002A0277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0277" w:rsidRPr="008564F5" w:rsidRDefault="002A0277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</w:tr>
      <w:tr w:rsidR="002A0277" w:rsidRPr="008564F5" w:rsidTr="00486D5B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266D21">
            <w:pPr>
              <w:snapToGrid w:val="0"/>
              <w:spacing w:after="0" w:line="100" w:lineRule="atLeast"/>
              <w:ind w:right="-151"/>
              <w:rPr>
                <w:b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357431">
            <w:pPr>
              <w:snapToGrid w:val="0"/>
              <w:spacing w:line="100" w:lineRule="atLeast"/>
              <w:rPr>
                <w:rFonts w:cs="font290"/>
                <w:sz w:val="20"/>
                <w:szCs w:val="28"/>
                <w:lang w:val="ru-RU"/>
              </w:rPr>
            </w:pPr>
            <w:r w:rsidRPr="008564F5">
              <w:rPr>
                <w:rFonts w:cs="font290"/>
                <w:sz w:val="20"/>
                <w:szCs w:val="28"/>
                <w:lang w:val="ru-RU"/>
              </w:rPr>
              <w:t>Кадастровые работы (межевание придомовой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8564F5" w:rsidRDefault="002A0277" w:rsidP="00357431">
            <w:pPr>
              <w:snapToGrid w:val="0"/>
              <w:spacing w:after="0" w:line="100" w:lineRule="atLeast"/>
              <w:jc w:val="center"/>
              <w:rPr>
                <w:rFonts w:cs="font290"/>
                <w:sz w:val="20"/>
                <w:szCs w:val="28"/>
              </w:rPr>
            </w:pPr>
            <w:proofErr w:type="spellStart"/>
            <w:r w:rsidRPr="008564F5">
              <w:rPr>
                <w:rFonts w:cs="font290"/>
                <w:sz w:val="20"/>
                <w:szCs w:val="28"/>
              </w:rPr>
              <w:t>план</w:t>
            </w:r>
            <w:proofErr w:type="spellEnd"/>
            <w:r w:rsidRPr="008564F5">
              <w:rPr>
                <w:rFonts w:cs="font290"/>
                <w:sz w:val="20"/>
                <w:szCs w:val="28"/>
              </w:rPr>
              <w:t xml:space="preserve"> </w:t>
            </w:r>
            <w:proofErr w:type="spellStart"/>
            <w:r w:rsidRPr="008564F5">
              <w:rPr>
                <w:rFonts w:cs="font290"/>
                <w:sz w:val="20"/>
                <w:szCs w:val="28"/>
              </w:rPr>
              <w:t>межевания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2A0277" w:rsidRDefault="002A0277" w:rsidP="00B31AA3">
            <w:pPr>
              <w:spacing w:after="0" w:line="100" w:lineRule="atLeast"/>
              <w:jc w:val="center"/>
              <w:rPr>
                <w:rFonts w:cs="font290"/>
                <w:sz w:val="20"/>
                <w:szCs w:val="28"/>
                <w:lang w:val="ru-RU"/>
              </w:rPr>
            </w:pPr>
            <w:r w:rsidRPr="002A0277">
              <w:rPr>
                <w:rFonts w:cs="font290"/>
                <w:sz w:val="20"/>
                <w:szCs w:val="28"/>
              </w:rPr>
              <w:t>25</w:t>
            </w:r>
            <w:r>
              <w:rPr>
                <w:rFonts w:cs="font290"/>
                <w:sz w:val="20"/>
                <w:szCs w:val="28"/>
                <w:lang w:val="ru-RU"/>
              </w:rPr>
              <w:t> </w:t>
            </w:r>
            <w:r w:rsidRPr="002A0277">
              <w:rPr>
                <w:rFonts w:cs="font290"/>
                <w:sz w:val="20"/>
                <w:szCs w:val="28"/>
              </w:rPr>
              <w:t>000</w:t>
            </w:r>
            <w:r>
              <w:rPr>
                <w:rFonts w:cs="font290"/>
                <w:sz w:val="20"/>
                <w:szCs w:val="28"/>
                <w:lang w:val="ru-RU"/>
              </w:rPr>
              <w:t>,00</w:t>
            </w:r>
            <w:r w:rsidRPr="002A0277">
              <w:rPr>
                <w:rFonts w:cs="font290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2A0277" w:rsidRDefault="002A0277" w:rsidP="002A0277">
            <w:pPr>
              <w:snapToGrid w:val="0"/>
              <w:spacing w:after="0" w:line="100" w:lineRule="atLeast"/>
              <w:jc w:val="center"/>
              <w:rPr>
                <w:rFonts w:cs="font290"/>
                <w:sz w:val="20"/>
                <w:szCs w:val="28"/>
                <w:lang w:val="ru-RU"/>
              </w:rPr>
            </w:pPr>
            <w:r>
              <w:rPr>
                <w:rFonts w:cs="font290"/>
                <w:sz w:val="20"/>
                <w:szCs w:val="28"/>
                <w:lang w:val="ru-RU"/>
              </w:rPr>
              <w:t>3,4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0277" w:rsidRPr="002A0277" w:rsidRDefault="002A0277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0277" w:rsidRPr="008564F5" w:rsidRDefault="002A0277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</w:tr>
      <w:tr w:rsidR="00B15942" w:rsidRPr="00F17CE9" w:rsidTr="002A0277">
        <w:trPr>
          <w:trHeight w:val="380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942" w:rsidRPr="008564F5" w:rsidRDefault="00B15942" w:rsidP="00F17CE9">
            <w:pPr>
              <w:snapToGrid w:val="0"/>
              <w:spacing w:after="0" w:line="100" w:lineRule="atLeast"/>
              <w:ind w:right="-151"/>
              <w:jc w:val="center"/>
              <w:rPr>
                <w:b/>
                <w:sz w:val="20"/>
                <w:lang w:val="ru-RU"/>
              </w:rPr>
            </w:pPr>
            <w:r w:rsidRPr="008564F5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942" w:rsidRPr="008564F5" w:rsidRDefault="00B15942" w:rsidP="0040487D">
            <w:pPr>
              <w:snapToGrid w:val="0"/>
              <w:spacing w:line="100" w:lineRule="atLeas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942" w:rsidRPr="008564F5" w:rsidRDefault="00B15942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942" w:rsidRPr="002A0277" w:rsidRDefault="00F17CE9" w:rsidP="002A0277">
            <w:pPr>
              <w:spacing w:line="100" w:lineRule="atLeast"/>
              <w:jc w:val="center"/>
              <w:rPr>
                <w:b/>
                <w:sz w:val="20"/>
                <w:lang w:val="ru-RU"/>
              </w:rPr>
            </w:pPr>
            <w:r w:rsidRPr="002A0277">
              <w:rPr>
                <w:b/>
                <w:sz w:val="20"/>
                <w:lang w:val="ru-RU"/>
              </w:rPr>
              <w:t>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942" w:rsidRPr="002A0277" w:rsidRDefault="00B15942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5942" w:rsidRPr="002A0277" w:rsidRDefault="00B15942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42" w:rsidRPr="008564F5" w:rsidRDefault="00B15942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</w:tr>
      <w:tr w:rsidR="00B31AA3" w:rsidRPr="00B31AA3" w:rsidTr="00A15DC7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A3" w:rsidRPr="008564F5" w:rsidRDefault="00B31AA3" w:rsidP="00266D21">
            <w:pPr>
              <w:snapToGrid w:val="0"/>
              <w:spacing w:after="0" w:line="100" w:lineRule="atLeast"/>
              <w:ind w:right="-151"/>
              <w:rPr>
                <w:b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A3" w:rsidRPr="008564F5" w:rsidRDefault="00B31AA3" w:rsidP="0040487D">
            <w:pPr>
              <w:snapToGrid w:val="0"/>
              <w:spacing w:line="100" w:lineRule="atLeast"/>
              <w:rPr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Реконструкция узлов учета тепловой энергии на систему отопления, восстановление проекта и счетчик на ХВС из расчета 8,65 руб./кв.м. на 6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A3" w:rsidRPr="008564F5" w:rsidRDefault="00B31AA3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A3" w:rsidRDefault="00B31AA3" w:rsidP="00C82779">
            <w:pPr>
              <w:spacing w:line="100" w:lineRule="atLeast"/>
              <w:jc w:val="center"/>
              <w:rPr>
                <w:b/>
                <w:sz w:val="20"/>
                <w:highlight w:val="cyan"/>
                <w:lang w:val="ru-RU"/>
              </w:rPr>
            </w:pPr>
            <w:r w:rsidRPr="002A0277">
              <w:rPr>
                <w:b/>
                <w:sz w:val="20"/>
                <w:lang w:val="ru-RU"/>
              </w:rPr>
              <w:t>145 370,00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A3" w:rsidRPr="008564F5" w:rsidRDefault="00F17CE9" w:rsidP="00266D21">
            <w:pPr>
              <w:snapToGrid w:val="0"/>
              <w:spacing w:after="0" w:line="100" w:lineRule="atLeas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A3" w:rsidRPr="008564F5" w:rsidRDefault="00B31AA3" w:rsidP="00266D21">
            <w:pPr>
              <w:snapToGrid w:val="0"/>
              <w:spacing w:line="100" w:lineRule="atLeast"/>
              <w:jc w:val="both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A3" w:rsidRPr="008564F5" w:rsidRDefault="00B31AA3" w:rsidP="00266D21">
            <w:pPr>
              <w:snapToGrid w:val="0"/>
              <w:spacing w:line="100" w:lineRule="atLeast"/>
              <w:jc w:val="both"/>
              <w:rPr>
                <w:sz w:val="20"/>
                <w:lang w:val="ru-RU"/>
              </w:rPr>
            </w:pPr>
          </w:p>
        </w:tc>
      </w:tr>
    </w:tbl>
    <w:p w:rsidR="002A0277" w:rsidRDefault="002A0277" w:rsidP="00C13A0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61144" w:rsidRPr="002A0277" w:rsidRDefault="00C13A0B" w:rsidP="00C13A0B">
      <w:pPr>
        <w:rPr>
          <w:rFonts w:ascii="Times New Roman" w:hAnsi="Times New Roman" w:cs="Times New Roman"/>
          <w:kern w:val="22"/>
          <w:sz w:val="20"/>
          <w:szCs w:val="20"/>
          <w:lang w:val="ru-RU"/>
        </w:rPr>
      </w:pPr>
      <w:r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C1848"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556C3"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*  </w:t>
      </w:r>
      <w:r w:rsidR="004556C3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П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556C3" w:rsidRPr="002A0277" w:rsidRDefault="00C13A0B" w:rsidP="00C13A0B">
      <w:pPr>
        <w:rPr>
          <w:rFonts w:ascii="Times New Roman" w:hAnsi="Times New Roman" w:cs="Times New Roman"/>
          <w:kern w:val="22"/>
          <w:sz w:val="20"/>
          <w:szCs w:val="20"/>
          <w:lang w:val="ru-RU"/>
        </w:rPr>
      </w:pP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</w:p>
    <w:p w:rsidR="00BB1A3D" w:rsidRPr="002A0277" w:rsidRDefault="004556C3" w:rsidP="004556C3">
      <w:pPr>
        <w:rPr>
          <w:rFonts w:ascii="Times New Roman" w:hAnsi="Times New Roman" w:cs="Times New Roman"/>
          <w:kern w:val="22"/>
          <w:sz w:val="20"/>
          <w:szCs w:val="20"/>
          <w:lang w:val="ru-RU"/>
        </w:rPr>
      </w:pP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Согласованно:</w:t>
      </w:r>
      <w:r w:rsidR="000440D1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       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Предс</w:t>
      </w:r>
      <w:r w:rsidR="0090719E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едатель МКД пр. Декабристов, д.12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а   __________________________/</w:t>
      </w:r>
      <w:proofErr w:type="spellStart"/>
      <w:r w:rsidR="002A0277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Грязев</w:t>
      </w:r>
      <w:proofErr w:type="spellEnd"/>
      <w:r w:rsidR="002A0277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 В.В.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./</w:t>
      </w:r>
    </w:p>
    <w:sectPr w:rsidR="00BB1A3D" w:rsidRPr="002A0277" w:rsidSect="008564F5">
      <w:pgSz w:w="16838" w:h="11906" w:orient="landscape"/>
      <w:pgMar w:top="0" w:right="1134" w:bottom="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48"/>
    <w:rsid w:val="000113D9"/>
    <w:rsid w:val="000440D1"/>
    <w:rsid w:val="000C3822"/>
    <w:rsid w:val="00125434"/>
    <w:rsid w:val="0015448F"/>
    <w:rsid w:val="0018137C"/>
    <w:rsid w:val="001C3AF9"/>
    <w:rsid w:val="001C62C6"/>
    <w:rsid w:val="001E76AD"/>
    <w:rsid w:val="00237525"/>
    <w:rsid w:val="00251C2F"/>
    <w:rsid w:val="002A0277"/>
    <w:rsid w:val="002C0A7F"/>
    <w:rsid w:val="00302A82"/>
    <w:rsid w:val="00317B1B"/>
    <w:rsid w:val="00325B2B"/>
    <w:rsid w:val="00396D3B"/>
    <w:rsid w:val="003B77FA"/>
    <w:rsid w:val="003C44B7"/>
    <w:rsid w:val="003F1401"/>
    <w:rsid w:val="004556C3"/>
    <w:rsid w:val="004639D9"/>
    <w:rsid w:val="004667C4"/>
    <w:rsid w:val="00473FCE"/>
    <w:rsid w:val="00490770"/>
    <w:rsid w:val="004B507C"/>
    <w:rsid w:val="004C31E6"/>
    <w:rsid w:val="00503E2A"/>
    <w:rsid w:val="00561D4B"/>
    <w:rsid w:val="00567178"/>
    <w:rsid w:val="00594243"/>
    <w:rsid w:val="005F68EB"/>
    <w:rsid w:val="00643115"/>
    <w:rsid w:val="00684B8A"/>
    <w:rsid w:val="006A3376"/>
    <w:rsid w:val="006A4422"/>
    <w:rsid w:val="006A4CF6"/>
    <w:rsid w:val="00737142"/>
    <w:rsid w:val="00752E18"/>
    <w:rsid w:val="00773109"/>
    <w:rsid w:val="007A78FF"/>
    <w:rsid w:val="007B2F32"/>
    <w:rsid w:val="007F41EC"/>
    <w:rsid w:val="00823ED6"/>
    <w:rsid w:val="00851A4A"/>
    <w:rsid w:val="008564F5"/>
    <w:rsid w:val="00882E08"/>
    <w:rsid w:val="008834EB"/>
    <w:rsid w:val="008867D9"/>
    <w:rsid w:val="0090719E"/>
    <w:rsid w:val="009459A3"/>
    <w:rsid w:val="009879FD"/>
    <w:rsid w:val="00A15DC7"/>
    <w:rsid w:val="00A56A31"/>
    <w:rsid w:val="00A57921"/>
    <w:rsid w:val="00A67272"/>
    <w:rsid w:val="00A76100"/>
    <w:rsid w:val="00AF6A88"/>
    <w:rsid w:val="00B15942"/>
    <w:rsid w:val="00B3046F"/>
    <w:rsid w:val="00B31AA3"/>
    <w:rsid w:val="00B61144"/>
    <w:rsid w:val="00B61DDA"/>
    <w:rsid w:val="00B705D4"/>
    <w:rsid w:val="00B82B93"/>
    <w:rsid w:val="00B877A8"/>
    <w:rsid w:val="00BA5894"/>
    <w:rsid w:val="00BB1A3D"/>
    <w:rsid w:val="00BF05CB"/>
    <w:rsid w:val="00C018CC"/>
    <w:rsid w:val="00C13A0B"/>
    <w:rsid w:val="00C4270D"/>
    <w:rsid w:val="00C74949"/>
    <w:rsid w:val="00C82779"/>
    <w:rsid w:val="00C84AF8"/>
    <w:rsid w:val="00C863A0"/>
    <w:rsid w:val="00C9770E"/>
    <w:rsid w:val="00D26629"/>
    <w:rsid w:val="00D67A36"/>
    <w:rsid w:val="00DD1F30"/>
    <w:rsid w:val="00E6146D"/>
    <w:rsid w:val="00EC1848"/>
    <w:rsid w:val="00EC42AC"/>
    <w:rsid w:val="00ED09FA"/>
    <w:rsid w:val="00EF5107"/>
    <w:rsid w:val="00F17CE9"/>
    <w:rsid w:val="00F60493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DFAA-2C92-4235-8C77-27C4DF92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</cp:revision>
  <cp:lastPrinted>2021-04-01T12:00:00Z</cp:lastPrinted>
  <dcterms:created xsi:type="dcterms:W3CDTF">2021-04-01T12:01:00Z</dcterms:created>
  <dcterms:modified xsi:type="dcterms:W3CDTF">2021-04-02T06:39:00Z</dcterms:modified>
</cp:coreProperties>
</file>