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3FE" w:rsidRPr="00EC0E31" w:rsidRDefault="002413FE" w:rsidP="00B76CDD">
      <w:pPr>
        <w:suppressAutoHyphens/>
        <w:spacing w:after="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Согласовано:                                                      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Утверждаю:</w:t>
      </w:r>
    </w:p>
    <w:p w:rsidR="002413FE" w:rsidRDefault="002413FE" w:rsidP="00B76CDD">
      <w:pPr>
        <w:tabs>
          <w:tab w:val="left" w:pos="10980"/>
        </w:tabs>
        <w:suppressAutoHyphens/>
        <w:spacing w:after="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Председатель МКД пр</w:t>
      </w:r>
      <w:proofErr w:type="gramStart"/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.Д</w:t>
      </w:r>
      <w:proofErr w:type="gramEnd"/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екабристов,</w:t>
      </w:r>
      <w:r w:rsidR="00FC1FB0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д.13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ab/>
        <w:t>Директор ООО «УК «Монолит»</w:t>
      </w:r>
    </w:p>
    <w:p w:rsidR="002413FE" w:rsidRPr="00EC0E31" w:rsidRDefault="002413FE" w:rsidP="00B76CDD">
      <w:pPr>
        <w:suppressAutoHyphens/>
        <w:spacing w:after="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__________________ Сазонова Т.П.     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</w:t>
      </w:r>
      <w:r w:rsidR="00605E7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__________________ </w:t>
      </w:r>
      <w:proofErr w:type="spellStart"/>
      <w:r w:rsidR="00605E7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Звездакова</w:t>
      </w:r>
      <w:proofErr w:type="spellEnd"/>
      <w:r w:rsidR="00605E7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Г.В.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</w:t>
      </w:r>
    </w:p>
    <w:p w:rsidR="002413FE" w:rsidRPr="00B76CDD" w:rsidRDefault="002413FE" w:rsidP="00B76CDD">
      <w:pPr>
        <w:suppressAutoHyphens/>
        <w:spacing w:after="0" w:line="252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«</w:t>
      </w:r>
      <w:r w:rsidR="00C4472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___» ______________  202</w:t>
      </w:r>
      <w:r w:rsidR="00F27B38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4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г</w:t>
      </w:r>
      <w:r w:rsidRPr="00B76CDD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.                                                                                                                                   «___» ______________     </w:t>
      </w:r>
      <w:r w:rsidR="00C4472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202</w:t>
      </w:r>
      <w:r w:rsidR="00F27B38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4</w:t>
      </w:r>
      <w:r w:rsidRPr="00B76CDD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г.   </w:t>
      </w:r>
    </w:p>
    <w:p w:rsidR="00917FD3" w:rsidRPr="00B76CDD" w:rsidRDefault="00917FD3" w:rsidP="00917FD3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 xml:space="preserve">  План</w:t>
      </w:r>
    </w:p>
    <w:p w:rsidR="00917FD3" w:rsidRPr="00B76CDD" w:rsidRDefault="00917FD3" w:rsidP="00917FD3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 xml:space="preserve">текущего </w:t>
      </w:r>
      <w:r w:rsidR="00C44721">
        <w:rPr>
          <w:rFonts w:ascii="Times New Roman" w:eastAsia="SimSun" w:hAnsi="Times New Roman" w:cs="Times New Roman"/>
          <w:b/>
          <w:kern w:val="1"/>
          <w:lang w:bidi="en-US"/>
        </w:rPr>
        <w:t>ремонта на 202</w:t>
      </w:r>
      <w:r w:rsidR="00F27B38">
        <w:rPr>
          <w:rFonts w:ascii="Times New Roman" w:eastAsia="SimSun" w:hAnsi="Times New Roman" w:cs="Times New Roman"/>
          <w:b/>
          <w:kern w:val="1"/>
          <w:lang w:bidi="en-US"/>
        </w:rPr>
        <w:t>4</w:t>
      </w: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 xml:space="preserve"> г. в многоквартирном доме,</w:t>
      </w:r>
      <w:r w:rsidR="00B76CDD">
        <w:rPr>
          <w:rFonts w:ascii="Times New Roman" w:eastAsia="SimSun" w:hAnsi="Times New Roman" w:cs="Times New Roman"/>
          <w:b/>
          <w:kern w:val="1"/>
          <w:lang w:bidi="en-US"/>
        </w:rPr>
        <w:t xml:space="preserve"> </w:t>
      </w: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>обслуживаемом ООО «УК «Монолит».</w:t>
      </w:r>
    </w:p>
    <w:p w:rsidR="00917FD3" w:rsidRPr="00B76CDD" w:rsidRDefault="00917FD3" w:rsidP="00917FD3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>Приоритет выполнения работ устанавливается в пределах собранных средств с учетом предписаний.</w:t>
      </w:r>
    </w:p>
    <w:p w:rsidR="005534B8" w:rsidRPr="00B76CDD" w:rsidRDefault="00917FD3" w:rsidP="0043475A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877" w:type="dxa"/>
        <w:tblInd w:w="-318" w:type="dxa"/>
        <w:tblLayout w:type="fixed"/>
        <w:tblLook w:val="0000"/>
      </w:tblPr>
      <w:tblGrid>
        <w:gridCol w:w="2127"/>
        <w:gridCol w:w="4293"/>
        <w:gridCol w:w="1236"/>
        <w:gridCol w:w="2693"/>
        <w:gridCol w:w="1843"/>
        <w:gridCol w:w="1842"/>
        <w:gridCol w:w="1843"/>
      </w:tblGrid>
      <w:tr w:rsidR="00917FD3" w:rsidRPr="00FC1FB0" w:rsidTr="00EC52B8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Адрес 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Наименование работ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Объем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Предварительная стоимость работ</w:t>
            </w:r>
          </w:p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(руб.)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Сроки выполнения работ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Начисления по т/</w:t>
            </w:r>
            <w:proofErr w:type="spellStart"/>
            <w:proofErr w:type="gramStart"/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р</w:t>
            </w:r>
            <w:proofErr w:type="spellEnd"/>
            <w:proofErr w:type="gramEnd"/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за год</w:t>
            </w:r>
          </w:p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жителям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Собираемость средств </w:t>
            </w:r>
            <w:proofErr w:type="gramStart"/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в</w:t>
            </w:r>
            <w:proofErr w:type="gramEnd"/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%</w:t>
            </w:r>
          </w:p>
        </w:tc>
      </w:tr>
      <w:tr w:rsidR="0043475A" w:rsidRPr="00FC1FB0" w:rsidTr="00EC52B8">
        <w:trPr>
          <w:trHeight w:val="60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3475A" w:rsidRPr="00FC1FB0" w:rsidRDefault="0043475A" w:rsidP="005534B8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Декабристов, 13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75A" w:rsidRPr="00A756C9" w:rsidRDefault="0043475A" w:rsidP="005534B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Аварийные работы, опрессовка  системы отопления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75A" w:rsidRPr="00A756C9" w:rsidRDefault="0043475A" w:rsidP="005534B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75A" w:rsidRPr="00A756C9" w:rsidRDefault="00A756C9" w:rsidP="00FB500D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10</w:t>
            </w:r>
            <w:r w:rsidR="00EC52B8"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</w:t>
            </w:r>
            <w:r w:rsidR="00FC1FB0"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</w:t>
            </w:r>
            <w:r w:rsidR="0043475A"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000</w:t>
            </w:r>
            <w:r w:rsidR="00FC1FB0"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75A" w:rsidRPr="00A756C9" w:rsidRDefault="0043475A" w:rsidP="00A41C10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</w:t>
            </w:r>
            <w:r w:rsidR="00CC0C0D"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в течение года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7F95" w:rsidRDefault="00F57F95" w:rsidP="007C256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2565" w:rsidRDefault="007C2565" w:rsidP="007C256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A756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306 738,79</w:t>
            </w:r>
            <w:proofErr w:type="gramEnd"/>
          </w:p>
          <w:p w:rsidR="007C2565" w:rsidRDefault="00A756C9" w:rsidP="007C256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+ 105 255,55</w:t>
            </w:r>
            <w:r w:rsidR="007C25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</w:t>
            </w:r>
          </w:p>
          <w:p w:rsidR="007C2565" w:rsidRDefault="00A756C9" w:rsidP="007C256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411 994,34</w:t>
            </w:r>
          </w:p>
          <w:p w:rsidR="007C2565" w:rsidRDefault="007C2565" w:rsidP="007C256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3475A" w:rsidRPr="006376CF" w:rsidRDefault="0043475A" w:rsidP="00FC1FB0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475A" w:rsidRPr="006376CF" w:rsidRDefault="0043475A" w:rsidP="005534B8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  <w:p w:rsidR="0043475A" w:rsidRPr="006376CF" w:rsidRDefault="00A756C9" w:rsidP="0043475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93,0</w:t>
            </w:r>
          </w:p>
        </w:tc>
      </w:tr>
      <w:tr w:rsidR="0043475A" w:rsidRPr="00FC1FB0" w:rsidTr="00EC52B8">
        <w:trPr>
          <w:trHeight w:val="262"/>
        </w:trPr>
        <w:tc>
          <w:tcPr>
            <w:tcW w:w="212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475A" w:rsidRPr="00FC1FB0" w:rsidRDefault="0043475A" w:rsidP="005534B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F57F95" w:rsidRDefault="00605E7F" w:rsidP="0043475A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F57F95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Частичный р</w:t>
            </w:r>
            <w:r w:rsidR="0043475A" w:rsidRPr="00F57F95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емонт кровли </w:t>
            </w:r>
            <w:r w:rsidRPr="00F57F95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по заявкам собственников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F57F95" w:rsidRDefault="00C76BB4" w:rsidP="00B76CDD">
            <w:pPr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F57F95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по факту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F57F95" w:rsidRDefault="00207A51" w:rsidP="00C76BB4">
            <w:pPr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F57F95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6</w:t>
            </w:r>
            <w:r w:rsidR="0043475A" w:rsidRPr="00F57F95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</w:t>
            </w:r>
            <w:r w:rsidR="00FC1FB0" w:rsidRPr="00F57F95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</w:t>
            </w:r>
            <w:r w:rsidR="0043475A" w:rsidRPr="00F57F95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000</w:t>
            </w:r>
            <w:r w:rsidR="00FC1FB0" w:rsidRPr="00F57F95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F57F95" w:rsidRDefault="00F57F95" w:rsidP="00F57F95">
            <w:pPr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июль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43475A" w:rsidRPr="00FC1FB0" w:rsidTr="00EC52B8">
        <w:trPr>
          <w:trHeight w:val="450"/>
        </w:trPr>
        <w:tc>
          <w:tcPr>
            <w:tcW w:w="212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475A" w:rsidRPr="00FC1FB0" w:rsidRDefault="0043475A" w:rsidP="005534B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A756C9" w:rsidRDefault="00605E7F" w:rsidP="00280DEE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Работы по герметизации</w:t>
            </w:r>
            <w:r w:rsidR="0043475A"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межпанельных швов по заявкам собственников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A756C9" w:rsidRDefault="00FC1FB0" w:rsidP="0078171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по факту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A756C9" w:rsidRDefault="00A756C9" w:rsidP="00781714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100</w:t>
            </w:r>
            <w:r w:rsidR="00FC1FB0"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</w:t>
            </w:r>
            <w:r w:rsidR="0043475A"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000</w:t>
            </w:r>
            <w:r w:rsidR="00FC1FB0"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A756C9" w:rsidRDefault="00A756C9" w:rsidP="00A756C9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июнь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43475A" w:rsidRPr="00FC1FB0" w:rsidTr="00EC52B8">
        <w:trPr>
          <w:trHeight w:val="549"/>
        </w:trPr>
        <w:tc>
          <w:tcPr>
            <w:tcW w:w="212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475A" w:rsidRPr="00FC1FB0" w:rsidRDefault="0043475A" w:rsidP="005534B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A756C9" w:rsidRDefault="00CC0C0D" w:rsidP="00A756C9">
            <w:pPr>
              <w:suppressAutoHyphens/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756C9">
              <w:rPr>
                <w:rFonts w:ascii="Times New Roman" w:hAnsi="Times New Roman" w:cs="Times New Roman"/>
                <w:sz w:val="24"/>
                <w:szCs w:val="24"/>
              </w:rPr>
              <w:t>Поверка прибор</w:t>
            </w:r>
            <w:r w:rsidR="00F27B38" w:rsidRPr="00A756C9">
              <w:rPr>
                <w:rFonts w:ascii="Times New Roman" w:hAnsi="Times New Roman" w:cs="Times New Roman"/>
                <w:sz w:val="24"/>
                <w:szCs w:val="24"/>
              </w:rPr>
              <w:t xml:space="preserve">ов учета тепловой энергии, ГВС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7B38" w:rsidRPr="00A756C9" w:rsidRDefault="00F27B38" w:rsidP="00A756C9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4</w:t>
            </w:r>
            <w:r w:rsidR="00605E7F"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шт.</w:t>
            </w:r>
            <w:r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A756C9" w:rsidRDefault="00A756C9" w:rsidP="006376CF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25</w:t>
            </w:r>
            <w:r w:rsidR="00FC1FB0"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A756C9" w:rsidRDefault="00605E7F" w:rsidP="00F27B38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756C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июнь 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B03A1F" w:rsidRPr="00FC1FB0" w:rsidTr="00EC52B8">
        <w:trPr>
          <w:trHeight w:val="549"/>
        </w:trPr>
        <w:tc>
          <w:tcPr>
            <w:tcW w:w="212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03A1F" w:rsidRPr="00FC1FB0" w:rsidRDefault="00B03A1F" w:rsidP="005534B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03A1F" w:rsidRDefault="00A756C9" w:rsidP="005534B8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756C9">
              <w:rPr>
                <w:rFonts w:ascii="Times New Roman" w:hAnsi="Times New Roman" w:cs="Times New Roman"/>
                <w:sz w:val="24"/>
                <w:szCs w:val="24"/>
              </w:rPr>
              <w:t>Поверка приборо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учета </w:t>
            </w:r>
            <w:r w:rsidRPr="00A756C9">
              <w:rPr>
                <w:rFonts w:ascii="Times New Roman" w:hAnsi="Times New Roman" w:cs="Times New Roman"/>
                <w:sz w:val="24"/>
                <w:szCs w:val="24"/>
              </w:rPr>
              <w:t>ХВС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03A1F" w:rsidRDefault="00A756C9" w:rsidP="00605E7F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 шт.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03A1F" w:rsidRPr="006376CF" w:rsidRDefault="00A756C9" w:rsidP="006376CF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03A1F" w:rsidRDefault="00A756C9" w:rsidP="00A756C9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март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3A1F" w:rsidRPr="006376CF" w:rsidRDefault="00B03A1F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B03A1F" w:rsidRPr="006376CF" w:rsidRDefault="00B03A1F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43475A" w:rsidRPr="00FC1FB0" w:rsidTr="00EC52B8">
        <w:trPr>
          <w:trHeight w:val="49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FC1FB0" w:rsidRDefault="0043475A" w:rsidP="005534B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6376C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Итого: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6376CF" w:rsidRDefault="0043475A" w:rsidP="00917FD3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6376CF" w:rsidRDefault="007C2565" w:rsidP="00FC1FB0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2</w:t>
            </w:r>
            <w:r w:rsidR="00F57F95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9</w:t>
            </w: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0</w:t>
            </w:r>
            <w:r w:rsidR="00F57F95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 0</w:t>
            </w:r>
            <w:r w:rsidR="00EC52B8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</w:tbl>
    <w:p w:rsidR="00C74774" w:rsidRPr="00B76CDD" w:rsidRDefault="00917FD3" w:rsidP="00B76CDD">
      <w:pPr>
        <w:spacing w:after="120"/>
        <w:rPr>
          <w:rFonts w:ascii="Times New Roman" w:eastAsia="SimSun" w:hAnsi="Times New Roman" w:cs="Times New Roman"/>
          <w:kern w:val="1"/>
          <w:lang w:bidi="en-US"/>
        </w:rPr>
      </w:pPr>
      <w:r w:rsidRPr="00B76CDD">
        <w:rPr>
          <w:rFonts w:ascii="Times New Roman" w:eastAsia="SimSun" w:hAnsi="Times New Roman" w:cs="Times New Roman"/>
          <w:kern w:val="1"/>
          <w:lang w:bidi="en-US"/>
        </w:rPr>
        <w:t xml:space="preserve">*  - при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</w:t>
      </w:r>
    </w:p>
    <w:p w:rsidR="00B76CDD" w:rsidRDefault="00AA6BC3" w:rsidP="00B76CDD">
      <w:pPr>
        <w:spacing w:after="120"/>
        <w:rPr>
          <w:rFonts w:ascii="Times New Roman" w:hAnsi="Times New Roman" w:cs="Times New Roman"/>
        </w:rPr>
      </w:pPr>
      <w:r w:rsidRPr="00B76CDD">
        <w:rPr>
          <w:rFonts w:ascii="Times New Roman" w:hAnsi="Times New Roman" w:cs="Times New Roman"/>
        </w:rPr>
        <w:t xml:space="preserve">*При сборе долга за </w:t>
      </w:r>
      <w:r w:rsidR="00F27B38">
        <w:rPr>
          <w:rFonts w:ascii="Times New Roman" w:hAnsi="Times New Roman" w:cs="Times New Roman"/>
        </w:rPr>
        <w:t>2023</w:t>
      </w:r>
      <w:r w:rsidR="00C74774" w:rsidRPr="00B76CDD">
        <w:rPr>
          <w:rFonts w:ascii="Times New Roman" w:hAnsi="Times New Roman" w:cs="Times New Roman"/>
        </w:rPr>
        <w:t>г. в и при поступлении денежных средств по т/ремонту в 20</w:t>
      </w:r>
      <w:r w:rsidR="00F27B38">
        <w:rPr>
          <w:rFonts w:ascii="Times New Roman" w:hAnsi="Times New Roman" w:cs="Times New Roman"/>
        </w:rPr>
        <w:t>24</w:t>
      </w:r>
      <w:r w:rsidR="00C74774" w:rsidRPr="00B76CDD">
        <w:rPr>
          <w:rFonts w:ascii="Times New Roman" w:hAnsi="Times New Roman" w:cs="Times New Roman"/>
        </w:rPr>
        <w:t xml:space="preserve">г. не менее 95 %, работы по т/ремонту будут выполнены </w:t>
      </w:r>
      <w:proofErr w:type="gramStart"/>
      <w:r w:rsidR="00C74774" w:rsidRPr="00B76CDD">
        <w:rPr>
          <w:rFonts w:ascii="Times New Roman" w:hAnsi="Times New Roman" w:cs="Times New Roman"/>
        </w:rPr>
        <w:t>в</w:t>
      </w:r>
      <w:proofErr w:type="gramEnd"/>
      <w:r w:rsidR="00C74774" w:rsidRPr="00B76CDD">
        <w:rPr>
          <w:rFonts w:ascii="Times New Roman" w:hAnsi="Times New Roman" w:cs="Times New Roman"/>
        </w:rPr>
        <w:t xml:space="preserve"> полном </w:t>
      </w:r>
      <w:proofErr w:type="gramStart"/>
      <w:r w:rsidR="00C74774" w:rsidRPr="00B76CDD">
        <w:rPr>
          <w:rFonts w:ascii="Times New Roman" w:hAnsi="Times New Roman" w:cs="Times New Roman"/>
        </w:rPr>
        <w:t>объеме</w:t>
      </w:r>
      <w:proofErr w:type="gramEnd"/>
      <w:r w:rsidR="00C74774" w:rsidRPr="00B76CDD">
        <w:rPr>
          <w:rFonts w:ascii="Times New Roman" w:hAnsi="Times New Roman" w:cs="Times New Roman"/>
        </w:rPr>
        <w:t xml:space="preserve">.        </w:t>
      </w:r>
    </w:p>
    <w:p w:rsidR="00F57F95" w:rsidRDefault="00F57F95" w:rsidP="00B76CDD">
      <w:pPr>
        <w:spacing w:after="120"/>
        <w:rPr>
          <w:rFonts w:ascii="Times New Roman" w:eastAsia="SimSun" w:hAnsi="Times New Roman" w:cs="Times New Roman"/>
          <w:kern w:val="1"/>
          <w:lang w:bidi="en-US"/>
        </w:rPr>
      </w:pPr>
      <w:r>
        <w:rPr>
          <w:rFonts w:ascii="Times New Roman" w:eastAsia="SimSun" w:hAnsi="Times New Roman" w:cs="Times New Roman"/>
          <w:kern w:val="1"/>
          <w:lang w:bidi="en-US"/>
        </w:rPr>
        <w:t>Согласовано:</w:t>
      </w:r>
    </w:p>
    <w:p w:rsidR="002413FE" w:rsidRPr="00B76CDD" w:rsidRDefault="002413FE" w:rsidP="00B76CDD">
      <w:pPr>
        <w:spacing w:after="120"/>
        <w:rPr>
          <w:rFonts w:ascii="Times New Roman" w:hAnsi="Times New Roman" w:cs="Times New Roman"/>
        </w:rPr>
      </w:pPr>
      <w:r w:rsidRPr="00B76CDD">
        <w:rPr>
          <w:rFonts w:ascii="Times New Roman" w:eastAsia="SimSun" w:hAnsi="Times New Roman" w:cs="Times New Roman"/>
          <w:kern w:val="1"/>
          <w:lang w:bidi="en-US"/>
        </w:rPr>
        <w:t>Председатель МКД пр</w:t>
      </w:r>
      <w:proofErr w:type="gramStart"/>
      <w:r w:rsidRPr="00B76CDD">
        <w:rPr>
          <w:rFonts w:ascii="Times New Roman" w:eastAsia="SimSun" w:hAnsi="Times New Roman" w:cs="Times New Roman"/>
          <w:kern w:val="1"/>
          <w:lang w:bidi="en-US"/>
        </w:rPr>
        <w:t>.Д</w:t>
      </w:r>
      <w:proofErr w:type="gramEnd"/>
      <w:r w:rsidRPr="00B76CDD">
        <w:rPr>
          <w:rFonts w:ascii="Times New Roman" w:eastAsia="SimSun" w:hAnsi="Times New Roman" w:cs="Times New Roman"/>
          <w:kern w:val="1"/>
          <w:lang w:bidi="en-US"/>
        </w:rPr>
        <w:t>екабристов,д.13__</w:t>
      </w:r>
      <w:r w:rsidR="00B76CDD">
        <w:rPr>
          <w:rFonts w:ascii="Times New Roman" w:eastAsia="SimSun" w:hAnsi="Times New Roman" w:cs="Times New Roman"/>
          <w:kern w:val="1"/>
          <w:lang w:bidi="en-US"/>
        </w:rPr>
        <w:t>______________</w:t>
      </w:r>
      <w:r w:rsidRPr="00B76CDD">
        <w:rPr>
          <w:rFonts w:ascii="Times New Roman" w:eastAsia="SimSun" w:hAnsi="Times New Roman" w:cs="Times New Roman"/>
          <w:kern w:val="1"/>
          <w:lang w:bidi="en-US"/>
        </w:rPr>
        <w:t>_______________/ Сазонова Т.П./</w:t>
      </w:r>
    </w:p>
    <w:sectPr w:rsidR="002413FE" w:rsidRPr="00B76CDD" w:rsidSect="0022683B">
      <w:pgSz w:w="16838" w:h="11906" w:orient="landscape"/>
      <w:pgMar w:top="426" w:right="962" w:bottom="142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34B8"/>
    <w:rsid w:val="00074CF1"/>
    <w:rsid w:val="00077FF4"/>
    <w:rsid w:val="000902D8"/>
    <w:rsid w:val="000B7E51"/>
    <w:rsid w:val="0016357F"/>
    <w:rsid w:val="00191337"/>
    <w:rsid w:val="001F689B"/>
    <w:rsid w:val="00207A51"/>
    <w:rsid w:val="0022683B"/>
    <w:rsid w:val="002413FE"/>
    <w:rsid w:val="0024619A"/>
    <w:rsid w:val="002461C6"/>
    <w:rsid w:val="002654DC"/>
    <w:rsid w:val="002915A1"/>
    <w:rsid w:val="002B1066"/>
    <w:rsid w:val="00354E72"/>
    <w:rsid w:val="00417C13"/>
    <w:rsid w:val="00425DAE"/>
    <w:rsid w:val="0043475A"/>
    <w:rsid w:val="005534B8"/>
    <w:rsid w:val="0055730E"/>
    <w:rsid w:val="005F7314"/>
    <w:rsid w:val="0060111C"/>
    <w:rsid w:val="00605E7F"/>
    <w:rsid w:val="00610031"/>
    <w:rsid w:val="006376CF"/>
    <w:rsid w:val="0066217F"/>
    <w:rsid w:val="006713CB"/>
    <w:rsid w:val="006747C2"/>
    <w:rsid w:val="00681378"/>
    <w:rsid w:val="006D21A1"/>
    <w:rsid w:val="00704839"/>
    <w:rsid w:val="00710253"/>
    <w:rsid w:val="00710AC0"/>
    <w:rsid w:val="00726770"/>
    <w:rsid w:val="00734DBF"/>
    <w:rsid w:val="00781714"/>
    <w:rsid w:val="007938C3"/>
    <w:rsid w:val="0079433E"/>
    <w:rsid w:val="007C2565"/>
    <w:rsid w:val="007E36BD"/>
    <w:rsid w:val="00801258"/>
    <w:rsid w:val="00835269"/>
    <w:rsid w:val="00856D37"/>
    <w:rsid w:val="008C038E"/>
    <w:rsid w:val="00917FD3"/>
    <w:rsid w:val="00977E50"/>
    <w:rsid w:val="00985AD5"/>
    <w:rsid w:val="00991B56"/>
    <w:rsid w:val="009C7E67"/>
    <w:rsid w:val="009D1149"/>
    <w:rsid w:val="009F2690"/>
    <w:rsid w:val="009F69A2"/>
    <w:rsid w:val="00A24E0B"/>
    <w:rsid w:val="00A3741C"/>
    <w:rsid w:val="00A41C10"/>
    <w:rsid w:val="00A4408F"/>
    <w:rsid w:val="00A649CA"/>
    <w:rsid w:val="00A756C9"/>
    <w:rsid w:val="00AA6BC3"/>
    <w:rsid w:val="00AB16ED"/>
    <w:rsid w:val="00AF5D70"/>
    <w:rsid w:val="00B03A1F"/>
    <w:rsid w:val="00B36526"/>
    <w:rsid w:val="00B4031B"/>
    <w:rsid w:val="00B61C77"/>
    <w:rsid w:val="00B76CDD"/>
    <w:rsid w:val="00B87D7D"/>
    <w:rsid w:val="00C44721"/>
    <w:rsid w:val="00C74774"/>
    <w:rsid w:val="00C76BB4"/>
    <w:rsid w:val="00CC0C0D"/>
    <w:rsid w:val="00CD04EE"/>
    <w:rsid w:val="00D01266"/>
    <w:rsid w:val="00D333F3"/>
    <w:rsid w:val="00DA5A51"/>
    <w:rsid w:val="00E62FC6"/>
    <w:rsid w:val="00E760A7"/>
    <w:rsid w:val="00E913DA"/>
    <w:rsid w:val="00EC52B8"/>
    <w:rsid w:val="00EE20C0"/>
    <w:rsid w:val="00F27B38"/>
    <w:rsid w:val="00F37F06"/>
    <w:rsid w:val="00F57F95"/>
    <w:rsid w:val="00F7661D"/>
    <w:rsid w:val="00F96CA0"/>
    <w:rsid w:val="00FB0153"/>
    <w:rsid w:val="00FB500D"/>
    <w:rsid w:val="00FC1FB0"/>
    <w:rsid w:val="00FF2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1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32</cp:revision>
  <cp:lastPrinted>2024-01-17T11:05:00Z</cp:lastPrinted>
  <dcterms:created xsi:type="dcterms:W3CDTF">2021-03-30T09:57:00Z</dcterms:created>
  <dcterms:modified xsi:type="dcterms:W3CDTF">2024-01-17T11:08:00Z</dcterms:modified>
</cp:coreProperties>
</file>